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07" w:rsidRDefault="00A22407" w:rsidP="00A2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22407" w:rsidRDefault="00A22407" w:rsidP="00A2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ОРЛОВСКАЯ ОБЛАСТЬ</w:t>
      </w:r>
    </w:p>
    <w:p w:rsidR="00A22407" w:rsidRDefault="00A22407" w:rsidP="00A2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ДМИТРОВСКИЙ РАЙОН</w:t>
      </w:r>
    </w:p>
    <w:p w:rsidR="00A22407" w:rsidRDefault="00A22407" w:rsidP="00A2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СТОЛБИЩЕНСКИЙ СЕЛЬСКИЙ СОВЕТ НАРОДНЫХ ДЕПУТАТОВ</w:t>
      </w: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РЕШЕНИЯ </w:t>
      </w:r>
    </w:p>
    <w:p w:rsidR="00A22407" w:rsidRDefault="00671A96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30.01.</w:t>
      </w:r>
      <w:r w:rsidR="008A235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A2356" w:rsidRPr="001D0CC4">
        <w:rPr>
          <w:rFonts w:ascii="Times New Roman" w:eastAsia="Times New Roman" w:hAnsi="Times New Roman" w:cs="Times New Roman"/>
          <w:sz w:val="24"/>
          <w:szCs w:val="24"/>
        </w:rPr>
        <w:t>8</w:t>
      </w:r>
      <w:r w:rsidR="00A22407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 w:rsidR="001D0C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№__</w:t>
      </w:r>
      <w:r w:rsidRPr="005808B4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D0CC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</w:p>
    <w:p w:rsidR="00A22407" w:rsidRDefault="006557B0" w:rsidP="00A22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на 17</w:t>
      </w:r>
      <w:r w:rsidR="00A22407">
        <w:rPr>
          <w:rFonts w:ascii="Times New Roman" w:eastAsia="Times New Roman" w:hAnsi="Times New Roman" w:cs="Times New Roman"/>
          <w:sz w:val="24"/>
          <w:szCs w:val="24"/>
        </w:rPr>
        <w:t xml:space="preserve"> -м заседании сельского </w:t>
      </w:r>
    </w:p>
    <w:p w:rsidR="00A22407" w:rsidRDefault="00A22407" w:rsidP="00A22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</w:p>
    <w:p w:rsidR="00A22407" w:rsidRDefault="00A22407" w:rsidP="00A22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 </w:t>
      </w: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</w:t>
      </w:r>
      <w:r w:rsidR="008A235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356">
        <w:rPr>
          <w:rFonts w:ascii="Times New Roman" w:eastAsia="Times New Roman" w:hAnsi="Times New Roman" w:cs="Times New Roman"/>
          <w:sz w:val="24"/>
          <w:szCs w:val="24"/>
        </w:rPr>
        <w:t>Об оплате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356">
        <w:rPr>
          <w:rFonts w:ascii="Times New Roman" w:eastAsia="Times New Roman" w:hAnsi="Times New Roman" w:cs="Times New Roman"/>
          <w:sz w:val="24"/>
          <w:szCs w:val="24"/>
        </w:rPr>
        <w:t>труда</w:t>
      </w:r>
    </w:p>
    <w:p w:rsidR="00A22407" w:rsidRDefault="008A2356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служащего администрации</w:t>
      </w:r>
      <w:r w:rsidR="00A22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8A2356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Дмитровского района, </w:t>
      </w:r>
    </w:p>
    <w:p w:rsidR="00A22407" w:rsidRDefault="008A2356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Орловской области </w:t>
      </w:r>
      <w:r w:rsidR="00A22407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A22407" w:rsidRDefault="001F7ABF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 29.03.2013 №68/1</w:t>
      </w:r>
    </w:p>
    <w:p w:rsidR="00A22407" w:rsidRDefault="001F7ABF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Федеральным законом от 02.03.2007 № 25-ФЗ «О муниципальной службе в Российской Федерации»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РЕШИЛ: </w:t>
      </w:r>
    </w:p>
    <w:p w:rsidR="00A22407" w:rsidRPr="002454B1" w:rsidRDefault="002454B1" w:rsidP="0024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F7ABF" w:rsidRPr="002454B1">
        <w:rPr>
          <w:rFonts w:ascii="Times New Roman" w:eastAsia="Times New Roman" w:hAnsi="Times New Roman" w:cs="Times New Roman"/>
          <w:sz w:val="24"/>
          <w:szCs w:val="24"/>
        </w:rPr>
        <w:t xml:space="preserve">в Положение «Об оплате труда муниципального служащего администрации </w:t>
      </w:r>
      <w:proofErr w:type="spellStart"/>
      <w:r w:rsidR="001F7ABF" w:rsidRPr="002454B1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="001F7ABF" w:rsidRPr="002454B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Дмитровского района Орловской области» утвержденное </w:t>
      </w:r>
      <w:proofErr w:type="gramStart"/>
      <w:r w:rsidR="001F7ABF" w:rsidRPr="002454B1">
        <w:rPr>
          <w:rFonts w:ascii="Times New Roman" w:eastAsia="Times New Roman" w:hAnsi="Times New Roman" w:cs="Times New Roman"/>
          <w:sz w:val="24"/>
          <w:szCs w:val="24"/>
        </w:rPr>
        <w:t xml:space="preserve">решением  </w:t>
      </w:r>
      <w:proofErr w:type="spellStart"/>
      <w:r w:rsidR="001F7ABF" w:rsidRPr="002454B1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 w:rsidR="001F7ABF" w:rsidRPr="002454B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  29.03.2013г №68/1 следующие изменения:</w:t>
      </w:r>
    </w:p>
    <w:p w:rsidR="002454B1" w:rsidRDefault="002454B1" w:rsidP="0024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Пункт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3.3,п.п1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3 Положения 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54B1" w:rsidRPr="002454B1" w:rsidRDefault="002454B1" w:rsidP="0024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4B1" w:rsidRPr="002454B1" w:rsidRDefault="002454B1" w:rsidP="002454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         «Статья 3. Надбавки к должностному окладу.</w:t>
      </w:r>
    </w:p>
    <w:p w:rsidR="002454B1" w:rsidRPr="002454B1" w:rsidRDefault="002454B1" w:rsidP="002454B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54B1">
        <w:rPr>
          <w:rFonts w:ascii="Times New Roman" w:eastAsia="Times New Roman" w:hAnsi="Times New Roman" w:cs="Times New Roman"/>
          <w:sz w:val="24"/>
          <w:szCs w:val="24"/>
        </w:rPr>
        <w:t>Ежемеся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>надба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gramEnd"/>
      <w:r w:rsidRPr="002454B1">
        <w:rPr>
          <w:rFonts w:ascii="Times New Roman" w:eastAsia="Times New Roman" w:hAnsi="Times New Roman" w:cs="Times New Roman"/>
          <w:sz w:val="24"/>
          <w:szCs w:val="24"/>
        </w:rPr>
        <w:t xml:space="preserve"> к должност</w:t>
      </w:r>
      <w:r w:rsidR="004A355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454B1">
        <w:rPr>
          <w:rFonts w:ascii="Times New Roman" w:eastAsia="Times New Roman" w:hAnsi="Times New Roman" w:cs="Times New Roman"/>
          <w:sz w:val="24"/>
          <w:szCs w:val="24"/>
        </w:rPr>
        <w:t>ому окладу за особые условия муниципальной службы выплачивается в размерах:</w:t>
      </w:r>
    </w:p>
    <w:p w:rsidR="002454B1" w:rsidRPr="004A355D" w:rsidRDefault="004A355D" w:rsidP="004A3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454B1" w:rsidRPr="004A355D">
        <w:rPr>
          <w:rFonts w:ascii="Times New Roman" w:eastAsia="Times New Roman" w:hAnsi="Times New Roman" w:cs="Times New Roman"/>
          <w:sz w:val="24"/>
          <w:szCs w:val="24"/>
        </w:rPr>
        <w:t>1) старшие должности- в размере</w:t>
      </w:r>
      <w:r w:rsidR="00DE61BC" w:rsidRPr="00DE61BC">
        <w:rPr>
          <w:rFonts w:ascii="Times New Roman" w:eastAsia="Times New Roman" w:hAnsi="Times New Roman" w:cs="Times New Roman"/>
          <w:sz w:val="24"/>
          <w:szCs w:val="24"/>
        </w:rPr>
        <w:t xml:space="preserve"> 10-</w:t>
      </w:r>
      <w:proofErr w:type="gramStart"/>
      <w:r w:rsidR="00DE61BC" w:rsidRPr="00DE61B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E013D4">
        <w:rPr>
          <w:rFonts w:ascii="Times New Roman" w:eastAsia="Times New Roman" w:hAnsi="Times New Roman" w:cs="Times New Roman"/>
          <w:sz w:val="24"/>
          <w:szCs w:val="24"/>
        </w:rPr>
        <w:t xml:space="preserve">  процентов</w:t>
      </w:r>
      <w:proofErr w:type="gramEnd"/>
      <w:r w:rsidR="00E013D4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ок</w:t>
      </w:r>
      <w:r w:rsidRPr="004A355D">
        <w:rPr>
          <w:rFonts w:ascii="Times New Roman" w:eastAsia="Times New Roman" w:hAnsi="Times New Roman" w:cs="Times New Roman"/>
          <w:sz w:val="24"/>
          <w:szCs w:val="24"/>
        </w:rPr>
        <w:t>лада.</w:t>
      </w:r>
    </w:p>
    <w:p w:rsidR="002454B1" w:rsidRPr="002454B1" w:rsidRDefault="002454B1" w:rsidP="0024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407" w:rsidRPr="001D0CC4" w:rsidRDefault="00A22407" w:rsidP="001D0CC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C4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обнародованию. </w:t>
      </w:r>
    </w:p>
    <w:p w:rsidR="001D0CC4" w:rsidRDefault="001D0CC4" w:rsidP="001D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CC4" w:rsidRDefault="001D0CC4" w:rsidP="001D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CC4" w:rsidRDefault="001D0CC4" w:rsidP="001D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CC4" w:rsidRPr="001D0CC4" w:rsidRDefault="001D0CC4" w:rsidP="001D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В.И.Сережечкина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407" w:rsidRDefault="00A22407" w:rsidP="00A2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407" w:rsidRDefault="00A22407" w:rsidP="00A22407"/>
    <w:p w:rsidR="00595918" w:rsidRDefault="00595918" w:rsidP="00595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A2356" w:rsidRDefault="008A2356" w:rsidP="00595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A2356" w:rsidRDefault="008A2356" w:rsidP="00595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A2356" w:rsidRDefault="008A2356" w:rsidP="00595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A2356" w:rsidRDefault="008A2356" w:rsidP="00595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54D3B" w:rsidRDefault="00954D3B" w:rsidP="0095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54D3B" w:rsidRDefault="00954D3B" w:rsidP="00954D3B"/>
    <w:p w:rsidR="00954D3B" w:rsidRDefault="00954D3B" w:rsidP="00954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54D3B" w:rsidRDefault="00954D3B" w:rsidP="00954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54D3B" w:rsidRDefault="00954D3B" w:rsidP="00954D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A2356" w:rsidRDefault="008A2356" w:rsidP="00595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A2356" w:rsidRPr="00595918" w:rsidRDefault="008A2356" w:rsidP="005959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95918" w:rsidRPr="00595918" w:rsidRDefault="006557B0" w:rsidP="0059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746" w:rsidRDefault="005808B4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94B"/>
    <w:multiLevelType w:val="hybridMultilevel"/>
    <w:tmpl w:val="67BC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13B88"/>
    <w:multiLevelType w:val="hybridMultilevel"/>
    <w:tmpl w:val="A26CB54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06"/>
    <w:rsid w:val="00097D66"/>
    <w:rsid w:val="001D0CC4"/>
    <w:rsid w:val="001F7ABF"/>
    <w:rsid w:val="002454B1"/>
    <w:rsid w:val="00477806"/>
    <w:rsid w:val="004A355D"/>
    <w:rsid w:val="005808B4"/>
    <w:rsid w:val="00595918"/>
    <w:rsid w:val="006557B0"/>
    <w:rsid w:val="00671A96"/>
    <w:rsid w:val="008A2356"/>
    <w:rsid w:val="00954D3B"/>
    <w:rsid w:val="00A22407"/>
    <w:rsid w:val="00DE61BC"/>
    <w:rsid w:val="00DF76F3"/>
    <w:rsid w:val="00E013D4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0DD52-DA0A-418D-A995-BE546084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407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18</cp:revision>
  <cp:lastPrinted>2018-02-16T05:58:00Z</cp:lastPrinted>
  <dcterms:created xsi:type="dcterms:W3CDTF">2018-02-05T06:30:00Z</dcterms:created>
  <dcterms:modified xsi:type="dcterms:W3CDTF">2018-02-20T07:47:00Z</dcterms:modified>
</cp:coreProperties>
</file>